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BD1093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Но</w:t>
            </w:r>
            <w:r w:rsidR="00BA4897">
              <w:rPr>
                <w:sz w:val="24"/>
                <w:szCs w:val="24"/>
              </w:rPr>
              <w:t>ябрь</w:t>
            </w:r>
            <w:r w:rsidR="00400735">
              <w:rPr>
                <w:sz w:val="24"/>
                <w:szCs w:val="24"/>
              </w:rPr>
              <w:t xml:space="preserve">   2019 год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1</w:t>
            </w:r>
          </w:p>
        </w:tc>
        <w:tc>
          <w:tcPr>
            <w:tcW w:w="1256" w:type="dxa"/>
          </w:tcPr>
          <w:p w:rsidR="00400735" w:rsidRPr="00400735" w:rsidRDefault="00BD1093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303" w:type="dxa"/>
          </w:tcPr>
          <w:p w:rsidR="00400735" w:rsidRPr="00400735" w:rsidRDefault="00BD1093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27.11</w:t>
            </w:r>
            <w:r w:rsidR="00400735" w:rsidRPr="00400735">
              <w:rPr>
                <w:sz w:val="24"/>
                <w:szCs w:val="28"/>
              </w:rPr>
              <w:t>.2019</w:t>
            </w:r>
          </w:p>
        </w:tc>
        <w:tc>
          <w:tcPr>
            <w:tcW w:w="1701" w:type="dxa"/>
          </w:tcPr>
          <w:p w:rsidR="00400735" w:rsidRPr="00400735" w:rsidRDefault="00BA4897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BD1093">
              <w:rPr>
                <w:sz w:val="24"/>
                <w:szCs w:val="28"/>
              </w:rPr>
              <w:t>9</w:t>
            </w:r>
          </w:p>
        </w:tc>
        <w:tc>
          <w:tcPr>
            <w:tcW w:w="3651" w:type="dxa"/>
          </w:tcPr>
          <w:p w:rsidR="00400735" w:rsidRDefault="00400735" w:rsidP="000243A5">
            <w:pPr>
              <w:jc w:val="both"/>
              <w:rPr>
                <w:sz w:val="28"/>
                <w:szCs w:val="28"/>
              </w:rPr>
            </w:pP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>разновозрастн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ая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групп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для детей от 2 месяцев до 8 лет общеразвивающей направленности </w:t>
            </w:r>
            <w:r w:rsidRPr="00400735">
              <w:rPr>
                <w:sz w:val="24"/>
                <w:szCs w:val="28"/>
              </w:rPr>
              <w:t>(группа № 1 «Солнышко»)</w:t>
            </w: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A0E96"/>
    <w:rsid w:val="00400735"/>
    <w:rsid w:val="005D4B34"/>
    <w:rsid w:val="00695A67"/>
    <w:rsid w:val="006E40D5"/>
    <w:rsid w:val="00803D98"/>
    <w:rsid w:val="00BA4897"/>
    <w:rsid w:val="00BD109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C9BC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7</cp:revision>
  <dcterms:created xsi:type="dcterms:W3CDTF">2020-02-06T08:49:00Z</dcterms:created>
  <dcterms:modified xsi:type="dcterms:W3CDTF">2020-05-12T11:59:00Z</dcterms:modified>
</cp:coreProperties>
</file>